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B9" w:rsidRPr="000E596A" w:rsidRDefault="00840AD6" w:rsidP="002F5EBB">
      <w:pPr>
        <w:jc w:val="center"/>
        <w:rPr>
          <w:rFonts w:asciiTheme="minorEastAsia" w:eastAsiaTheme="minorEastAsia" w:hAnsiTheme="minorEastAsia"/>
        </w:rPr>
      </w:pPr>
      <w:r w:rsidRPr="000E596A">
        <w:rPr>
          <w:rFonts w:asciiTheme="minorEastAsia" w:eastAsiaTheme="minorEastAsia" w:hAnsiTheme="minorEastAsia" w:hint="eastAsia"/>
        </w:rPr>
        <w:t>令</w:t>
      </w:r>
      <w:bookmarkStart w:id="0" w:name="_GoBack"/>
      <w:r w:rsidRPr="006236E9">
        <w:rPr>
          <w:rFonts w:asciiTheme="minorEastAsia" w:eastAsiaTheme="minorEastAsia" w:hAnsiTheme="minorEastAsia" w:hint="eastAsia"/>
        </w:rPr>
        <w:t>和</w:t>
      </w:r>
      <w:r w:rsidR="00857523" w:rsidRPr="006236E9">
        <w:rPr>
          <w:rFonts w:asciiTheme="minorEastAsia" w:eastAsiaTheme="minorEastAsia" w:hAnsiTheme="minorEastAsia" w:hint="eastAsia"/>
        </w:rPr>
        <w:t>５</w:t>
      </w:r>
      <w:r w:rsidR="00212E4C" w:rsidRPr="006236E9">
        <w:rPr>
          <w:rFonts w:asciiTheme="minorEastAsia" w:eastAsiaTheme="minorEastAsia" w:hAnsiTheme="minorEastAsia" w:hint="eastAsia"/>
        </w:rPr>
        <w:t>年度</w:t>
      </w:r>
      <w:r w:rsidRPr="006236E9">
        <w:rPr>
          <w:rFonts w:asciiTheme="minorEastAsia" w:eastAsiaTheme="minorEastAsia" w:hAnsiTheme="minorEastAsia" w:hint="eastAsia"/>
        </w:rPr>
        <w:t>(</w:t>
      </w:r>
      <w:r w:rsidRPr="006236E9">
        <w:rPr>
          <w:rFonts w:asciiTheme="minorEastAsia" w:eastAsiaTheme="minorEastAsia" w:hAnsiTheme="minorEastAsia"/>
        </w:rPr>
        <w:t>202</w:t>
      </w:r>
      <w:r w:rsidR="00857523" w:rsidRPr="006236E9">
        <w:rPr>
          <w:rFonts w:asciiTheme="minorEastAsia" w:eastAsiaTheme="minorEastAsia" w:hAnsiTheme="minorEastAsia" w:hint="eastAsia"/>
        </w:rPr>
        <w:t>3</w:t>
      </w:r>
      <w:r w:rsidRPr="006236E9">
        <w:rPr>
          <w:rFonts w:asciiTheme="minorEastAsia" w:eastAsiaTheme="minorEastAsia" w:hAnsiTheme="minorEastAsia" w:hint="eastAsia"/>
        </w:rPr>
        <w:t xml:space="preserve">年度) </w:t>
      </w:r>
      <w:r w:rsidR="00212E4C" w:rsidRPr="006236E9">
        <w:rPr>
          <w:rFonts w:asciiTheme="minorEastAsia" w:eastAsiaTheme="minorEastAsia" w:hAnsiTheme="minorEastAsia" w:hint="eastAsia"/>
        </w:rPr>
        <w:t>熊</w:t>
      </w:r>
      <w:bookmarkEnd w:id="0"/>
      <w:r w:rsidR="00212E4C" w:rsidRPr="000E596A">
        <w:rPr>
          <w:rFonts w:asciiTheme="minorEastAsia" w:eastAsiaTheme="minorEastAsia" w:hAnsiTheme="minorEastAsia" w:hint="eastAsia"/>
        </w:rPr>
        <w:t>本県立大学大学院アドミニストレーション研究科〔博士前期課程〕</w:t>
      </w:r>
      <w:r w:rsidR="00622E34" w:rsidRPr="000E596A">
        <w:rPr>
          <w:rFonts w:asciiTheme="minorEastAsia" w:eastAsiaTheme="minorEastAsia" w:hAnsiTheme="minorEastAsia" w:hint="eastAsia"/>
        </w:rPr>
        <w:t>【春季入学】</w:t>
      </w:r>
    </w:p>
    <w:p w:rsidR="00212E4C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0E596A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0E596A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Style w:val="a3"/>
        <w:tblW w:w="9865" w:type="dxa"/>
        <w:tblInd w:w="468" w:type="dxa"/>
        <w:tblLook w:val="01E0" w:firstRow="1" w:lastRow="1" w:firstColumn="1" w:lastColumn="1" w:noHBand="0" w:noVBand="0"/>
      </w:tblPr>
      <w:tblGrid>
        <w:gridCol w:w="1795"/>
        <w:gridCol w:w="3177"/>
        <w:gridCol w:w="1533"/>
        <w:gridCol w:w="3360"/>
      </w:tblGrid>
      <w:tr w:rsidR="00355E20" w:rsidRPr="00212E4C" w:rsidTr="009843AA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5E20" w:rsidRDefault="00355E20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8F6A7" wp14:editId="5E8B1CCA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196215</wp:posOffset>
                      </wp:positionV>
                      <wp:extent cx="56515" cy="271780"/>
                      <wp:effectExtent l="7620" t="5715" r="12065" b="82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6515" cy="271780"/>
                              </a:xfrm>
                              <a:prstGeom prst="leftBracket">
                                <a:avLst>
                                  <a:gd name="adj" fmla="val 1550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845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71.1pt;margin-top:15.45pt;width:4.4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09gAIAABEFAAAOAAAAZHJzL2Uyb0RvYy54bWysVNuO0zAQfUfiHyy/d3Mh6SXadLX0AkgL&#10;rLTwAa7tNGYdO9hu013EvzN20tKyLwiRB3fsmR7PmTnj65tDI9GeGyu0KnFyFWPEFdVMqG2Jv35Z&#10;j6YYWUcUI1IrXuInbvHN/PWr664teKprLRk3CECULbq2xLVzbRFFlta8IfZKt1yBs9KmIQ62Zhsx&#10;QzpAb2SUxvE46rRhrdGUWwuny96J5wG/qjh1n6vKcodkiSE3F1YT1o1fo/k1KbaGtLWgQxrkH7Jo&#10;iFBw6QlqSRxBOyNeQDWCGm115a6obiJdVYLywAHYJPEfbB5q0vLABYpj21OZ7P+DpZ/29wYJVuIU&#10;I0UaaNHtzulwMxr78nStLSDqob03nqBt7zR9tOCILjx+YyEGbbqPmgEMAZhQkkNlGlRJ0b4HgYQT&#10;oI0OoQdPpx7wg0MUDvNxnuQYUfCkk2QyDS2KSOFR/P2tse4d1w3yRoklr9xbQ+gjdwGa7O+sC41g&#10;Ax3CvmFUNRLauicSJXkeZ7knBqBDNFhHWP9XpddCyqAMqVBX4lme5gHdaimYd4ZKmO1mIQ0CVGAR&#10;vgH2IszonWIBrOaErQbbESF7Gy6XyuNBBYbcfS2CeH7M4tlquppmoywdr0ZZvFyObteLbDReJ5N8&#10;+Wa5WCyTnz61JCtqwRhXPrujkJPs74QyjFQvwZOUL1jYc7Lr8L0kG12mEUoMXI6/gV1QjRdKr6yN&#10;Zk8gGqP7yYSXBIxam2eMOpjKEtvvO2I4RvKDAtlPsnQG6nBhM53OYKTNuWNz5iCKAlCJHUa9uXD9&#10;4O9aI7Y13NOrUWmv+Eq4o6b7nAaBw9yF/Ic3wg/2+T5E/X7J5r8AAAD//wMAUEsDBBQABgAIAAAA&#10;IQDsElXe3AAAAAkBAAAPAAAAZHJzL2Rvd25yZXYueG1sTI9BS8NAEIXvgv9hGcGL2E1SbTVmU0So&#10;nq2F9jhNxiS4Oxuy2zT6652e9PiYj++9KVaTs2qkIXSeDaSzBBRx5euOGwPbj/XtA6gQkWu0nsnA&#10;NwVYlZcXBea1P/E7jZvYKJFwyNFAG2Ofax2qlhyGme+J5fbpB4dR4tDoesCTyJ3VWZIstMOOpaHF&#10;nl5aqr42R2dgSf047im8pRZ3Yb17vaGfPRlzfTU9P4GKNMU/GM7zZTqUsungj1wHZSXfZZmgBubJ&#10;I6gzcJ+moA5iny9Bl4X+/0H5CwAA//8DAFBLAQItABQABgAIAAAAIQC2gziS/gAAAOEBAAATAAAA&#10;AAAAAAAAAAAAAAAAAABbQ29udGVudF9UeXBlc10ueG1sUEsBAi0AFAAGAAgAAAAhADj9If/WAAAA&#10;lAEAAAsAAAAAAAAAAAAAAAAALwEAAF9yZWxzLy5yZWxzUEsBAi0AFAAGAAgAAAAhABnjHT2AAgAA&#10;EQUAAA4AAAAAAAAAAAAAAAAALgIAAGRycy9lMm9Eb2MueG1sUEsBAi0AFAAGAAgAAAAhAOwSVd7c&#10;AAAACQEAAA8AAAAAAAAAAAAAAAAA2gQAAGRycy9kb3ducmV2LnhtbFBLBQYAAAAABAAEAPMAAADj&#10;BQAAAAA=&#10;" adj="6964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DC4D19" wp14:editId="3386782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200660</wp:posOffset>
                      </wp:positionV>
                      <wp:extent cx="63500" cy="262890"/>
                      <wp:effectExtent l="13335" t="10160" r="889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62890"/>
                              </a:xfrm>
                              <a:prstGeom prst="leftBracket">
                                <a:avLst>
                                  <a:gd name="adj" fmla="val 120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D5651" id="AutoShape 4" o:spid="_x0000_s1026" type="#_x0000_t85" style="position:absolute;left:0;text-align:left;margin-left:2.55pt;margin-top:15.8pt;width: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7heAIAAAc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Qe0w&#10;UqSBEt3tnA43o8ynp2ttDl6P7YPxBG17r+mTBUN0YfELCz5o033UDGAIwISUHCrT+JNAFh1C5p9P&#10;mecHhyhsTq7HMZSHgiWdpNNZKExE8uPZ1lj3nusG+UmBJa/cO0PoE3fhCrK/ty6knw0kCPuGUdVI&#10;KOaeSJSk8c34CDp4A/wR1h9Vei2kDHqQCnUFno3TcUC3WgrmjYG/2W6W0iBABRbh81kCsAs3o3eK&#10;BbCaE7Ya5o4I2c/BXyqPBxkYYve5CJL5MYtnq+lqmo2ydLIaZXFZju7Wy2w0WSc34/K6XC7L5KcP&#10;LcnyWjDGlY/uKN8k+zt5DI3UC+8k4AsW9pzsOnyvyUaXYYRcAJfjP7ALWvHy6PW00ewZpGJ034/w&#10;fsCk1uYFow56scD2+44YjpH8oEDsN1k6G0PzhsXUqwOZc8PmzEAUBaACO4z66dL17b5rjdjWcE8S&#10;iqq013kl3FHJfUyDrKHbQvzDy+Db+XwdvH6/X4tfAAAA//8DAFBLAwQUAAYACAAAACEAGZQNPdgA&#10;AAAGAQAADwAAAGRycy9kb3ducmV2LnhtbEyOwU7DMBBE70j8g7VI3KgTKgIK2VSAqLhwaUDi6sbb&#10;OMJeR7HThL/HOcFxNKM3r9otzoozjaH3jJBvMhDErdc9dwifH/ubBxAhKtbKeiaEHwqwqy8vKlVq&#10;P/OBzk3sRIJwKBWCiXEopQytIafCxg/EqTv50amY4thJPao5wZ2Vt1lWSKd6Tg9GDfRiqP1uJoew&#10;b8bZyeH0+m7obXp2B2u/ihzx+mp5egQRaYl/Y1j1kzrUyenoJ9ZBWIS7PA0RtnkBYq3XfES432Yg&#10;60r+169/AQAA//8DAFBLAQItABQABgAIAAAAIQC2gziS/gAAAOEBAAATAAAAAAAAAAAAAAAAAAAA&#10;AABbQ29udGVudF9UeXBlc10ueG1sUEsBAi0AFAAGAAgAAAAhADj9If/WAAAAlAEAAAsAAAAAAAAA&#10;AAAAAAAALwEAAF9yZWxzLy5yZWxzUEsBAi0AFAAGAAgAAAAhAH7sHuF4AgAABwUAAA4AAAAAAAAA&#10;AAAAAAAALgIAAGRycy9lMm9Eb2MueG1sUEsBAi0AFAAGAAgAAAAhABmUDT3YAAAABgEAAA8AAAAA&#10;AAAAAAAAAAAA0gQAAGRycy9kb3ducmV2LnhtbFBLBQYAAAAABAAEAPMAAADXBQAAAAA=&#10;" adj="630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選抜</w:t>
            </w:r>
            <w:r w:rsidRPr="00212E4C">
              <w:rPr>
                <w:rFonts w:hint="eastAsia"/>
                <w:szCs w:val="21"/>
              </w:rPr>
              <w:t>区分</w:t>
            </w:r>
          </w:p>
          <w:p w:rsidR="00355E20" w:rsidRPr="00A2160A" w:rsidRDefault="00355E20" w:rsidP="00A216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z w:val="18"/>
                <w:szCs w:val="18"/>
              </w:rPr>
              <w:t>該当する番号</w:t>
            </w:r>
          </w:p>
          <w:p w:rsidR="00355E20" w:rsidRPr="00212E4C" w:rsidRDefault="00355E20" w:rsidP="00A2160A">
            <w:pPr>
              <w:spacing w:line="200" w:lineRule="exact"/>
              <w:jc w:val="center"/>
              <w:rPr>
                <w:szCs w:val="21"/>
              </w:rPr>
            </w:pPr>
            <w:r w:rsidRPr="00A2160A">
              <w:rPr>
                <w:rFonts w:hint="eastAsia"/>
                <w:sz w:val="18"/>
                <w:szCs w:val="18"/>
              </w:rPr>
              <w:t>に○をつける</w:t>
            </w:r>
          </w:p>
        </w:tc>
        <w:tc>
          <w:tcPr>
            <w:tcW w:w="80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E20" w:rsidRPr="00A2160A" w:rsidRDefault="00355E20" w:rsidP="004914F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１．一般選抜</w:t>
            </w:r>
            <w:r w:rsidR="004914FE">
              <w:rPr>
                <w:rFonts w:hint="eastAsia"/>
                <w:szCs w:val="21"/>
              </w:rPr>
              <w:t>（国際協力枠）</w:t>
            </w:r>
            <w:r>
              <w:rPr>
                <w:rFonts w:hint="eastAsia"/>
                <w:szCs w:val="21"/>
              </w:rPr>
              <w:t xml:space="preserve">　　　　２．社会人特別選抜</w:t>
            </w:r>
            <w:r w:rsidR="004914FE" w:rsidRPr="004914FE">
              <w:rPr>
                <w:rFonts w:hint="eastAsia"/>
                <w:szCs w:val="21"/>
              </w:rPr>
              <w:t>（国際協力枠）</w:t>
            </w:r>
          </w:p>
        </w:tc>
      </w:tr>
      <w:tr w:rsidR="00A2160A" w:rsidRPr="00212E4C" w:rsidTr="00706F3C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A2160A" w:rsidRPr="00212E4C" w:rsidRDefault="00A2160A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</w:tcPr>
          <w:p w:rsidR="00A2160A" w:rsidRPr="00212E4C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:rsidR="00A2160A" w:rsidRPr="00212E4C" w:rsidRDefault="00A2160A" w:rsidP="00A21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2160A" w:rsidRPr="00212E4C" w:rsidRDefault="00A2160A" w:rsidP="00A216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A2160A" w:rsidRPr="00212E4C" w:rsidTr="00706F3C"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</w:tcPr>
          <w:p w:rsidR="00A2160A" w:rsidRPr="00A2160A" w:rsidRDefault="00A2160A" w:rsidP="00A2160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A2160A" w:rsidRDefault="00A2160A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  <w:p w:rsid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z w:val="18"/>
                <w:szCs w:val="18"/>
              </w:rPr>
              <w:t>外国人留学生のみ</w:t>
            </w:r>
          </w:p>
          <w:p w:rsidR="00A2160A" w:rsidRP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A2160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177" w:type="dxa"/>
            <w:tcBorders>
              <w:top w:val="dashed" w:sz="4" w:space="0" w:color="auto"/>
            </w:tcBorders>
          </w:tcPr>
          <w:p w:rsidR="00A2160A" w:rsidRPr="00212E4C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/>
          </w:tcPr>
          <w:p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</w:tr>
      <w:tr w:rsidR="00A2160A" w:rsidRPr="00212E4C" w:rsidTr="00706F3C">
        <w:trPr>
          <w:trHeight w:val="10527"/>
        </w:trPr>
        <w:tc>
          <w:tcPr>
            <w:tcW w:w="98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60A" w:rsidRPr="00212E4C" w:rsidRDefault="00A2160A" w:rsidP="005F7D8E">
            <w:pPr>
              <w:rPr>
                <w:szCs w:val="21"/>
              </w:rPr>
            </w:pPr>
          </w:p>
        </w:tc>
      </w:tr>
    </w:tbl>
    <w:p w:rsidR="00A2160A" w:rsidRPr="00840AD6" w:rsidRDefault="004779A3" w:rsidP="00CA7507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※１　</w:t>
      </w:r>
      <w:r w:rsidR="0059538B" w:rsidRPr="00840AD6">
        <w:rPr>
          <w:rFonts w:ascii="ＭＳ 明朝" w:hAnsi="ＭＳ 明朝" w:hint="eastAsia"/>
          <w:sz w:val="20"/>
          <w:szCs w:val="20"/>
        </w:rPr>
        <w:t>※印欄は記入しないでください。</w:t>
      </w:r>
    </w:p>
    <w:p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※２　</w:t>
      </w:r>
      <w:r w:rsidR="0059538B" w:rsidRPr="00840AD6">
        <w:rPr>
          <w:rFonts w:ascii="ＭＳ 明朝" w:hAnsi="ＭＳ 明朝" w:hint="eastAsia"/>
          <w:sz w:val="20"/>
          <w:szCs w:val="20"/>
        </w:rPr>
        <w:t>これまでの学習内容を含む志望の動機を800字程度にまとめてください。（横書き）</w:t>
      </w:r>
    </w:p>
    <w:p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※３　</w:t>
      </w:r>
      <w:r w:rsidR="0059538B" w:rsidRPr="00840AD6">
        <w:rPr>
          <w:rFonts w:ascii="ＭＳ 明朝" w:hAnsi="ＭＳ 明朝" w:hint="eastAsia"/>
          <w:sz w:val="20"/>
          <w:szCs w:val="20"/>
        </w:rPr>
        <w:t>ワープロ使用・手書きのどちらでもかまいません。</w:t>
      </w:r>
    </w:p>
    <w:p w:rsidR="004779A3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4779A3">
        <w:rPr>
          <w:rFonts w:ascii="ＭＳ 明朝" w:hAnsi="ＭＳ 明朝" w:hint="eastAsia"/>
          <w:sz w:val="20"/>
          <w:szCs w:val="20"/>
        </w:rPr>
        <w:t>※４　この様式は、本学ホームページ「</w:t>
      </w:r>
      <w:r w:rsidR="00292053" w:rsidRPr="00292053">
        <w:rPr>
          <w:rFonts w:ascii="ＭＳ 明朝" w:hAnsi="ＭＳ 明朝" w:hint="eastAsia"/>
          <w:sz w:val="20"/>
          <w:szCs w:val="20"/>
        </w:rPr>
        <w:t>入試情報（大学院）</w:t>
      </w:r>
      <w:r w:rsidRPr="004779A3">
        <w:rPr>
          <w:rFonts w:ascii="ＭＳ 明朝" w:hAnsi="ＭＳ 明朝" w:hint="eastAsia"/>
          <w:sz w:val="20"/>
          <w:szCs w:val="20"/>
        </w:rPr>
        <w:t>」から印刷可能です。</w:t>
      </w:r>
    </w:p>
    <w:p w:rsidR="00A96F7C" w:rsidRDefault="004779A3" w:rsidP="004779A3">
      <w:pPr>
        <w:snapToGrid w:val="0"/>
        <w:jc w:val="right"/>
        <w:rPr>
          <w:b/>
          <w:bCs/>
          <w:sz w:val="28"/>
          <w:szCs w:val="28"/>
        </w:rPr>
      </w:pPr>
      <w:r>
        <w:rPr>
          <w:rFonts w:ascii="ＭＳ 明朝" w:hAnsi="ＭＳ 明朝" w:hint="eastAsia"/>
          <w:szCs w:val="21"/>
        </w:rPr>
        <w:t>（裏面へ続く）</w:t>
      </w:r>
    </w:p>
    <w:tbl>
      <w:tblPr>
        <w:tblStyle w:val="a3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:rsidTr="004779A3">
        <w:trPr>
          <w:trHeight w:val="14731"/>
        </w:trPr>
        <w:tc>
          <w:tcPr>
            <w:tcW w:w="9900" w:type="dxa"/>
          </w:tcPr>
          <w:p w:rsidR="00A2160A" w:rsidRDefault="00A2160A" w:rsidP="005F7D8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2160A" w:rsidRPr="00212E4C" w:rsidRDefault="00A2160A" w:rsidP="004779A3"/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E4" w:rsidRDefault="00C334E4" w:rsidP="00D03E3A">
      <w:r>
        <w:separator/>
      </w:r>
    </w:p>
  </w:endnote>
  <w:endnote w:type="continuationSeparator" w:id="0">
    <w:p w:rsidR="00C334E4" w:rsidRDefault="00C334E4" w:rsidP="00D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E4" w:rsidRDefault="00C334E4" w:rsidP="00D03E3A">
      <w:r>
        <w:separator/>
      </w:r>
    </w:p>
  </w:footnote>
  <w:footnote w:type="continuationSeparator" w:id="0">
    <w:p w:rsidR="00C334E4" w:rsidRDefault="00C334E4" w:rsidP="00D0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C"/>
    <w:rsid w:val="0000772A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65F35"/>
    <w:rsid w:val="00066BC7"/>
    <w:rsid w:val="00071BDE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96A"/>
    <w:rsid w:val="000E5DB4"/>
    <w:rsid w:val="000F4112"/>
    <w:rsid w:val="000F713E"/>
    <w:rsid w:val="001008A3"/>
    <w:rsid w:val="0010742F"/>
    <w:rsid w:val="001167F4"/>
    <w:rsid w:val="00121784"/>
    <w:rsid w:val="001258EC"/>
    <w:rsid w:val="0012673E"/>
    <w:rsid w:val="001339B3"/>
    <w:rsid w:val="00147B59"/>
    <w:rsid w:val="0015180A"/>
    <w:rsid w:val="00153BA2"/>
    <w:rsid w:val="001573E5"/>
    <w:rsid w:val="001620F6"/>
    <w:rsid w:val="00167D43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366CC"/>
    <w:rsid w:val="0026118F"/>
    <w:rsid w:val="00263775"/>
    <w:rsid w:val="00263DEE"/>
    <w:rsid w:val="00273ECF"/>
    <w:rsid w:val="002857BC"/>
    <w:rsid w:val="002857EF"/>
    <w:rsid w:val="00292053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5527"/>
    <w:rsid w:val="002D69BA"/>
    <w:rsid w:val="002E1350"/>
    <w:rsid w:val="002E15F3"/>
    <w:rsid w:val="002E2F87"/>
    <w:rsid w:val="002F0A52"/>
    <w:rsid w:val="002F5EBB"/>
    <w:rsid w:val="00305165"/>
    <w:rsid w:val="0031088A"/>
    <w:rsid w:val="00312BE5"/>
    <w:rsid w:val="00314EAE"/>
    <w:rsid w:val="0032626D"/>
    <w:rsid w:val="003306DA"/>
    <w:rsid w:val="00336272"/>
    <w:rsid w:val="00344F19"/>
    <w:rsid w:val="00355C7A"/>
    <w:rsid w:val="00355E20"/>
    <w:rsid w:val="00362773"/>
    <w:rsid w:val="00377B29"/>
    <w:rsid w:val="00384868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F079A"/>
    <w:rsid w:val="003F1A0B"/>
    <w:rsid w:val="004069D2"/>
    <w:rsid w:val="00436E8A"/>
    <w:rsid w:val="00446842"/>
    <w:rsid w:val="004469F1"/>
    <w:rsid w:val="00453B9F"/>
    <w:rsid w:val="004563DB"/>
    <w:rsid w:val="00456B96"/>
    <w:rsid w:val="00463F9E"/>
    <w:rsid w:val="00472F66"/>
    <w:rsid w:val="004779A3"/>
    <w:rsid w:val="00481607"/>
    <w:rsid w:val="00483EED"/>
    <w:rsid w:val="0048563B"/>
    <w:rsid w:val="004913D4"/>
    <w:rsid w:val="004914FE"/>
    <w:rsid w:val="004A551F"/>
    <w:rsid w:val="004A7D18"/>
    <w:rsid w:val="004B0CEE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40FE"/>
    <w:rsid w:val="0059538B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E0879"/>
    <w:rsid w:val="005E2B3A"/>
    <w:rsid w:val="005E4610"/>
    <w:rsid w:val="005E647D"/>
    <w:rsid w:val="005E7694"/>
    <w:rsid w:val="005F19B8"/>
    <w:rsid w:val="005F3BD6"/>
    <w:rsid w:val="005F7D8E"/>
    <w:rsid w:val="0060160B"/>
    <w:rsid w:val="0060738D"/>
    <w:rsid w:val="00611443"/>
    <w:rsid w:val="00611586"/>
    <w:rsid w:val="00614F02"/>
    <w:rsid w:val="00622E34"/>
    <w:rsid w:val="006236E9"/>
    <w:rsid w:val="006244AC"/>
    <w:rsid w:val="006256FE"/>
    <w:rsid w:val="006257BF"/>
    <w:rsid w:val="00626E08"/>
    <w:rsid w:val="00633779"/>
    <w:rsid w:val="006420CB"/>
    <w:rsid w:val="00645807"/>
    <w:rsid w:val="00661D0D"/>
    <w:rsid w:val="0066749F"/>
    <w:rsid w:val="006708B5"/>
    <w:rsid w:val="00672E61"/>
    <w:rsid w:val="006745C6"/>
    <w:rsid w:val="00674CAB"/>
    <w:rsid w:val="00677366"/>
    <w:rsid w:val="0067755E"/>
    <w:rsid w:val="0068294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06F3C"/>
    <w:rsid w:val="007112A8"/>
    <w:rsid w:val="0071304B"/>
    <w:rsid w:val="00725BF7"/>
    <w:rsid w:val="007303DB"/>
    <w:rsid w:val="00734983"/>
    <w:rsid w:val="0073538D"/>
    <w:rsid w:val="00742578"/>
    <w:rsid w:val="007429E7"/>
    <w:rsid w:val="00754DC9"/>
    <w:rsid w:val="00755E7B"/>
    <w:rsid w:val="00760B31"/>
    <w:rsid w:val="007629A1"/>
    <w:rsid w:val="00765EEB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04996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0AD6"/>
    <w:rsid w:val="00845A5B"/>
    <w:rsid w:val="008468AF"/>
    <w:rsid w:val="0085358E"/>
    <w:rsid w:val="0085457E"/>
    <w:rsid w:val="00857523"/>
    <w:rsid w:val="008627E9"/>
    <w:rsid w:val="00862F4B"/>
    <w:rsid w:val="00863E17"/>
    <w:rsid w:val="00867762"/>
    <w:rsid w:val="008720C7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E3379"/>
    <w:rsid w:val="008E4991"/>
    <w:rsid w:val="008F00E7"/>
    <w:rsid w:val="008F2588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51707"/>
    <w:rsid w:val="00954B8B"/>
    <w:rsid w:val="009551F3"/>
    <w:rsid w:val="00963DCF"/>
    <w:rsid w:val="00974269"/>
    <w:rsid w:val="00987F9D"/>
    <w:rsid w:val="00993B9E"/>
    <w:rsid w:val="009A05A8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A5EDC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C66"/>
    <w:rsid w:val="00AF22CF"/>
    <w:rsid w:val="00AF51F3"/>
    <w:rsid w:val="00B02192"/>
    <w:rsid w:val="00B1196B"/>
    <w:rsid w:val="00B40AFF"/>
    <w:rsid w:val="00B533B3"/>
    <w:rsid w:val="00B60489"/>
    <w:rsid w:val="00B64CE9"/>
    <w:rsid w:val="00B67861"/>
    <w:rsid w:val="00B81A99"/>
    <w:rsid w:val="00B87B0D"/>
    <w:rsid w:val="00B91D49"/>
    <w:rsid w:val="00B92C7C"/>
    <w:rsid w:val="00B92F55"/>
    <w:rsid w:val="00BB5A91"/>
    <w:rsid w:val="00BB5D65"/>
    <w:rsid w:val="00BC34AB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34E4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A7507"/>
    <w:rsid w:val="00CB4F03"/>
    <w:rsid w:val="00CC0AD3"/>
    <w:rsid w:val="00CC702F"/>
    <w:rsid w:val="00CC7A63"/>
    <w:rsid w:val="00CD3AE5"/>
    <w:rsid w:val="00CD4FC7"/>
    <w:rsid w:val="00CD6AE9"/>
    <w:rsid w:val="00CE7A52"/>
    <w:rsid w:val="00D02DF1"/>
    <w:rsid w:val="00D03E3A"/>
    <w:rsid w:val="00D06942"/>
    <w:rsid w:val="00D150EE"/>
    <w:rsid w:val="00D170DF"/>
    <w:rsid w:val="00D23E15"/>
    <w:rsid w:val="00D3314B"/>
    <w:rsid w:val="00D400B6"/>
    <w:rsid w:val="00D40C96"/>
    <w:rsid w:val="00D46B71"/>
    <w:rsid w:val="00D60C3C"/>
    <w:rsid w:val="00D60D2B"/>
    <w:rsid w:val="00D71050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C0A6D"/>
    <w:rsid w:val="00DC11A7"/>
    <w:rsid w:val="00DC1701"/>
    <w:rsid w:val="00DC3DF4"/>
    <w:rsid w:val="00DD112F"/>
    <w:rsid w:val="00DE0EBB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1652"/>
    <w:rsid w:val="00E81ABF"/>
    <w:rsid w:val="00E83018"/>
    <w:rsid w:val="00E8636D"/>
    <w:rsid w:val="00E86692"/>
    <w:rsid w:val="00EA6059"/>
    <w:rsid w:val="00EB635E"/>
    <w:rsid w:val="00EC1288"/>
    <w:rsid w:val="00EE55AF"/>
    <w:rsid w:val="00EF26F5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7F6F936-50DC-4BF6-A85F-EFA3E02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E3A"/>
    <w:rPr>
      <w:kern w:val="2"/>
      <w:sz w:val="21"/>
      <w:szCs w:val="24"/>
    </w:rPr>
  </w:style>
  <w:style w:type="paragraph" w:styleId="a7">
    <w:name w:val="footer"/>
    <w:basedOn w:val="a"/>
    <w:link w:val="a8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山村 博明（yamamura-h-dz）</cp:lastModifiedBy>
  <cp:revision>12</cp:revision>
  <cp:lastPrinted>2018-04-27T06:14:00Z</cp:lastPrinted>
  <dcterms:created xsi:type="dcterms:W3CDTF">2018-04-25T08:04:00Z</dcterms:created>
  <dcterms:modified xsi:type="dcterms:W3CDTF">2022-06-24T08:31:00Z</dcterms:modified>
</cp:coreProperties>
</file>